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49" w:rsidRDefault="00AA2F49">
      <w:r>
        <w:t>от 28.02.2019</w:t>
      </w:r>
    </w:p>
    <w:p w:rsidR="00AA2F49" w:rsidRDefault="00AA2F49"/>
    <w:p w:rsidR="00AA2F49" w:rsidRDefault="00AA2F4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A2F49" w:rsidRDefault="00AA2F49">
      <w:r>
        <w:t>Общество с ограниченной ответственностью «СП-ПРОЕКТ» ИНН 1215227652</w:t>
      </w:r>
    </w:p>
    <w:p w:rsidR="00AA2F49" w:rsidRDefault="00AA2F49">
      <w:r>
        <w:t>Общество с ограниченной ответственностью «АэроАс» ИНН 3662080885</w:t>
      </w:r>
    </w:p>
    <w:p w:rsidR="00AA2F49" w:rsidRDefault="00AA2F49">
      <w:r>
        <w:t>Общество с ограниченной ответственностью «СК «СЕВЕРСТРОЙ» ИНН 6670392682</w:t>
      </w:r>
    </w:p>
    <w:p w:rsidR="00AA2F49" w:rsidRDefault="00AA2F49">
      <w:r>
        <w:t>Индивидуальный предприниматель Фадеев Анатолий Евгеньевич ИНН 720500393866</w:t>
      </w:r>
    </w:p>
    <w:p w:rsidR="00AA2F49" w:rsidRDefault="00AA2F49">
      <w:r>
        <w:t>Общество с ограниченной ответственностью «ДЕЛЬТАПРОЕКТ» ИНН 7733334173</w:t>
      </w:r>
    </w:p>
    <w:p w:rsidR="00AA2F49" w:rsidRDefault="00AA2F49">
      <w:r>
        <w:t>Общество с ограниченной ответственностью «ВЭС Свирица» ИНН 7843309356</w:t>
      </w:r>
    </w:p>
    <w:p w:rsidR="00AA2F49" w:rsidRDefault="00AA2F49"/>
    <w:p w:rsidR="00AA2F49" w:rsidRDefault="00AA2F49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AA2F49" w:rsidRDefault="00AA2F49">
      <w:r>
        <w:t>ОБЩЕСТВО С ОГРАНИЧЕННОЙ ОТВЕТСТВЕННОСТЬЮ "ФСК ПОКРОВСКИЕ РЯДЫ"</w:t>
      </w:r>
    </w:p>
    <w:p w:rsidR="00AA2F49" w:rsidRDefault="00AA2F49">
      <w:r>
        <w:t>ИНН</w:t>
      </w:r>
    </w:p>
    <w:p w:rsidR="00AA2F49" w:rsidRDefault="00AA2F49">
      <w:r>
        <w:t>7701701208</w:t>
      </w:r>
    </w:p>
    <w:p w:rsidR="00AA2F49" w:rsidRDefault="00AA2F49"/>
    <w:p w:rsidR="00AA2F49" w:rsidRDefault="00AA2F4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A2F49"/>
    <w:rsid w:val="00045D12"/>
    <w:rsid w:val="0052439B"/>
    <w:rsid w:val="00AA2F4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